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57" w:rsidRPr="00DE788C" w:rsidRDefault="005D5EA0">
      <w:pPr>
        <w:rPr>
          <w:b/>
          <w:sz w:val="24"/>
          <w:szCs w:val="24"/>
        </w:rPr>
      </w:pPr>
      <w:r w:rsidRPr="00DE788C">
        <w:rPr>
          <w:b/>
          <w:sz w:val="24"/>
          <w:szCs w:val="24"/>
        </w:rPr>
        <w:t xml:space="preserve">Landskabsgruppen. </w:t>
      </w:r>
      <w:r w:rsidR="00A8178C" w:rsidRPr="00DE788C">
        <w:rPr>
          <w:b/>
          <w:sz w:val="24"/>
          <w:szCs w:val="24"/>
        </w:rPr>
        <w:t xml:space="preserve"> </w:t>
      </w:r>
      <w:r w:rsidRPr="00DE788C">
        <w:rPr>
          <w:b/>
          <w:sz w:val="24"/>
          <w:szCs w:val="24"/>
        </w:rPr>
        <w:t xml:space="preserve">Referat af møde d. 31.01.2015 </w:t>
      </w:r>
    </w:p>
    <w:p w:rsidR="00D36218" w:rsidRDefault="00AC7DC0">
      <w:r>
        <w:t>Deltagere: Kurt, Jette, K</w:t>
      </w:r>
      <w:r w:rsidR="00D36218">
        <w:t>j</w:t>
      </w:r>
      <w:r>
        <w:t>eld, Birthe,</w:t>
      </w:r>
      <w:r w:rsidR="00D36218">
        <w:t xml:space="preserve"> Karin, Bibi, Louise og Kirsten.</w:t>
      </w:r>
    </w:p>
    <w:p w:rsidR="00D36218" w:rsidRDefault="00D36218">
      <w:r>
        <w:t xml:space="preserve">Afbud fra Karin W., Lisbeth, Hans Kristian, Claus og Hanne. – Per </w:t>
      </w:r>
      <w:proofErr w:type="spellStart"/>
      <w:r>
        <w:t>Midholm</w:t>
      </w:r>
      <w:proofErr w:type="spellEnd"/>
      <w:r>
        <w:t xml:space="preserve"> har meldt sig ud af landskabsgruppen.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44"/>
        <w:gridCol w:w="8062"/>
      </w:tblGrid>
      <w:tr w:rsidR="00AF0947" w:rsidTr="008D17E2">
        <w:tc>
          <w:tcPr>
            <w:tcW w:w="1544" w:type="dxa"/>
          </w:tcPr>
          <w:p w:rsidR="00AF0947" w:rsidRDefault="00AF0947" w:rsidP="00A8178C"/>
          <w:p w:rsidR="00AF0947" w:rsidRDefault="00AF0947" w:rsidP="00A8178C">
            <w:r>
              <w:t xml:space="preserve">1.  </w:t>
            </w:r>
          </w:p>
        </w:tc>
        <w:tc>
          <w:tcPr>
            <w:tcW w:w="8062" w:type="dxa"/>
          </w:tcPr>
          <w:p w:rsidR="00AF0947" w:rsidRDefault="00AF0947"/>
          <w:p w:rsidR="00AF0947" w:rsidRDefault="00AF0947" w:rsidP="00AC7DC0">
            <w:r>
              <w:t>Referat og dagsorden godkendt</w:t>
            </w:r>
          </w:p>
        </w:tc>
      </w:tr>
      <w:tr w:rsidR="00AF0947" w:rsidTr="008D17E2">
        <w:tc>
          <w:tcPr>
            <w:tcW w:w="1544" w:type="dxa"/>
          </w:tcPr>
          <w:p w:rsidR="00AF0947" w:rsidRDefault="00AF0947">
            <w:r>
              <w:t xml:space="preserve"> </w:t>
            </w:r>
          </w:p>
          <w:p w:rsidR="00AF0947" w:rsidRDefault="00AF0947">
            <w:r>
              <w:t xml:space="preserve">2. </w:t>
            </w:r>
          </w:p>
        </w:tc>
        <w:tc>
          <w:tcPr>
            <w:tcW w:w="8062" w:type="dxa"/>
          </w:tcPr>
          <w:p w:rsidR="00AF0947" w:rsidRDefault="00AF0947"/>
          <w:p w:rsidR="00AF0947" w:rsidRDefault="00AF0947" w:rsidP="00E01C69">
            <w:r>
              <w:t>Dirigent Kurt, referent Kirsten</w:t>
            </w:r>
          </w:p>
        </w:tc>
      </w:tr>
      <w:tr w:rsidR="00AF0947" w:rsidTr="008D17E2">
        <w:tc>
          <w:tcPr>
            <w:tcW w:w="1544" w:type="dxa"/>
          </w:tcPr>
          <w:p w:rsidR="00AF0947" w:rsidRDefault="00AF0947"/>
          <w:p w:rsidR="00AF0947" w:rsidRDefault="00AF0947">
            <w:r>
              <w:t>3</w:t>
            </w:r>
          </w:p>
        </w:tc>
        <w:tc>
          <w:tcPr>
            <w:tcW w:w="8062" w:type="dxa"/>
          </w:tcPr>
          <w:p w:rsidR="00AF0947" w:rsidRDefault="00AF0947" w:rsidP="00D91F7B">
            <w:r>
              <w:t>Enstemmigt vælges Kurt som ny formand for landskabsgruppen. Louise varetager fortsat kontakten og dialogen med vores kontakter og ansatte på farmen. K</w:t>
            </w:r>
            <w:r w:rsidR="006704A4">
              <w:t>j</w:t>
            </w:r>
            <w:r>
              <w:t xml:space="preserve">eld varetager fortsat overblikket dernede omkring maskiner </w:t>
            </w:r>
            <w:r w:rsidR="00D91F7B">
              <w:t xml:space="preserve">samt </w:t>
            </w:r>
            <w:r>
              <w:t xml:space="preserve">planter + træer   </w:t>
            </w:r>
          </w:p>
        </w:tc>
      </w:tr>
      <w:tr w:rsidR="00AF0947" w:rsidTr="008D17E2">
        <w:tc>
          <w:tcPr>
            <w:tcW w:w="1544" w:type="dxa"/>
          </w:tcPr>
          <w:p w:rsidR="00AF0947" w:rsidRDefault="00AF0947" w:rsidP="00644CDF">
            <w:r>
              <w:t xml:space="preserve">4. </w:t>
            </w:r>
          </w:p>
          <w:p w:rsidR="00AF0947" w:rsidRDefault="00AF0947" w:rsidP="00644CDF">
            <w:r>
              <w:t>Strategi og drift af vores forskellige nytteafgrøder/ områder.</w:t>
            </w:r>
          </w:p>
          <w:p w:rsidR="00AF0947" w:rsidRDefault="00AF0947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  <w:p w:rsidR="00560250" w:rsidRDefault="00560250" w:rsidP="00644CDF"/>
        </w:tc>
        <w:tc>
          <w:tcPr>
            <w:tcW w:w="8062" w:type="dxa"/>
          </w:tcPr>
          <w:p w:rsidR="00AF0947" w:rsidRPr="00151898" w:rsidRDefault="00AF0947">
            <w:pPr>
              <w:rPr>
                <w:u w:val="single"/>
              </w:rPr>
            </w:pPr>
            <w:r>
              <w:lastRenderedPageBreak/>
              <w:t xml:space="preserve">  </w:t>
            </w:r>
            <w:r w:rsidRPr="00151898">
              <w:rPr>
                <w:u w:val="single"/>
              </w:rPr>
              <w:t>4.a Korkege:</w:t>
            </w:r>
          </w:p>
          <w:p w:rsidR="00AF0947" w:rsidRDefault="00AF0947">
            <w:r>
              <w:t xml:space="preserve">Louise har snakket med </w:t>
            </w:r>
            <w:proofErr w:type="spellStart"/>
            <w:r w:rsidR="006704A4">
              <w:t>He</w:t>
            </w:r>
            <w:r w:rsidR="00693043">
              <w:t>’</w:t>
            </w:r>
            <w:r>
              <w:t>lder</w:t>
            </w:r>
            <w:proofErr w:type="spellEnd"/>
            <w:r>
              <w:t xml:space="preserve"> vedr. skrælning af korkegene. Gennem ham er der fundet et firma, som har givet et bud på ca. 1200 euro. Aftalen bifalder landskabsgruppen. Sagen er sat i gang, selve arbejdet er ikke påbegyndt </w:t>
            </w:r>
            <w:proofErr w:type="gramStart"/>
            <w:r>
              <w:t>p.t..</w:t>
            </w:r>
            <w:proofErr w:type="gramEnd"/>
          </w:p>
          <w:p w:rsidR="00AF0947" w:rsidRDefault="00AF0947">
            <w:r>
              <w:t>Vi skal være opmærks</w:t>
            </w:r>
            <w:r w:rsidR="006704A4">
              <w:t xml:space="preserve">omme, hvis naboerne skal fælde </w:t>
            </w:r>
            <w:proofErr w:type="spellStart"/>
            <w:r w:rsidR="006704A4">
              <w:t>eucalyptus</w:t>
            </w:r>
            <w:proofErr w:type="spellEnd"/>
            <w:r w:rsidR="00D91F7B">
              <w:t>. De</w:t>
            </w:r>
            <w:r>
              <w:t xml:space="preserve"> har kun adgang til deres træer via vores jord. Ved ødelæggende hjulspor, skal vi bede dem udbedre skader</w:t>
            </w:r>
            <w:r w:rsidR="00D91F7B">
              <w:t>ne</w:t>
            </w:r>
            <w:r>
              <w:t>.</w:t>
            </w:r>
            <w:r w:rsidR="006704A4">
              <w:t xml:space="preserve"> </w:t>
            </w:r>
            <w:r>
              <w:t xml:space="preserve">Det er Louises erfaring, at vi skal være tydelige i vores krav og ønsker dernede, når opgaver skal løses.   </w:t>
            </w:r>
          </w:p>
          <w:p w:rsidR="00AF0947" w:rsidRDefault="00AF0947">
            <w:r>
              <w:t>Små korkege: der er indkøbt 50 på licens. Licens betyder</w:t>
            </w:r>
            <w:r w:rsidR="00D91F7B">
              <w:t>,</w:t>
            </w:r>
            <w:r w:rsidR="006704A4">
              <w:t xml:space="preserve"> at de er fremavlet i overensstemmelse med de portugisiske</w:t>
            </w:r>
            <w:r>
              <w:t xml:space="preserve"> kvalitetskrav. Nogle af dem har det ikke så godt grundet manglende vand og opsyn. De </w:t>
            </w:r>
            <w:r w:rsidR="006704A4">
              <w:t xml:space="preserve">ca. </w:t>
            </w:r>
            <w:r>
              <w:t>30 ege</w:t>
            </w:r>
            <w:r w:rsidR="006704A4">
              <w:t xml:space="preserve"> ved alleen fra trekanten ved siden af </w:t>
            </w:r>
            <w:r>
              <w:t xml:space="preserve">Hovedhuset har det bedre. </w:t>
            </w:r>
          </w:p>
          <w:p w:rsidR="00AF0947" w:rsidRDefault="00AF0947">
            <w:r>
              <w:t>Appel: de nye ege skal lu</w:t>
            </w:r>
            <w:r w:rsidR="006704A4">
              <w:t>ges og vandes. Lugn</w:t>
            </w:r>
            <w:r>
              <w:t>ingen skal foregå forsigtigt, der må ikke rives store ukrudtsklumper op</w:t>
            </w:r>
            <w:r w:rsidR="006704A4">
              <w:t>, så egenes rødder blotlægges</w:t>
            </w:r>
            <w:r>
              <w:t>. Klipning omkring dem er be</w:t>
            </w:r>
            <w:r w:rsidR="006704A4">
              <w:t>dre</w:t>
            </w:r>
            <w:r>
              <w:t xml:space="preserve">. </w:t>
            </w:r>
          </w:p>
          <w:p w:rsidR="006704A4" w:rsidRDefault="00693043">
            <w:r>
              <w:t>I reolen i Hovedhuset</w:t>
            </w:r>
            <w:r w:rsidR="00AF0947">
              <w:t xml:space="preserve"> ligger information om korkege.</w:t>
            </w:r>
          </w:p>
          <w:p w:rsidR="00AF0947" w:rsidRDefault="006704A4">
            <w:r>
              <w:t>Opgavelisten revideres omkring de opgaver, man som medlem kan lave dernede med planter og jord på de forskellige årstider.</w:t>
            </w:r>
            <w:r w:rsidR="00693043">
              <w:t xml:space="preserve"> Kjeld og Louise laver et oplæg i april, når de er nede på Farmen.</w:t>
            </w:r>
          </w:p>
          <w:p w:rsidR="006704A4" w:rsidRDefault="006704A4"/>
          <w:p w:rsidR="00AF0947" w:rsidRDefault="00AF0947">
            <w:pPr>
              <w:rPr>
                <w:u w:val="single"/>
              </w:rPr>
            </w:pPr>
            <w:r w:rsidRPr="00151898">
              <w:rPr>
                <w:u w:val="single"/>
              </w:rPr>
              <w:t xml:space="preserve">4. b Oliven    </w:t>
            </w:r>
          </w:p>
          <w:p w:rsidR="00AF0947" w:rsidRDefault="00AF0947">
            <w:r w:rsidRPr="00151898">
              <w:t>Oliven</w:t>
            </w:r>
            <w:r>
              <w:t xml:space="preserve">lunden har det ikke godt – frugtfluer. Plantagen er </w:t>
            </w:r>
            <w:r w:rsidR="00693043">
              <w:t>forynget med beskæring. Måske skal vi lade fårene græsse i olivenlunden igen.</w:t>
            </w:r>
          </w:p>
          <w:p w:rsidR="00AF0947" w:rsidRDefault="00AF0947">
            <w:proofErr w:type="spellStart"/>
            <w:r>
              <w:t>Jo</w:t>
            </w:r>
            <w:r w:rsidR="00BC7CE0">
              <w:t>ã</w:t>
            </w:r>
            <w:r>
              <w:t>o</w:t>
            </w:r>
            <w:proofErr w:type="spellEnd"/>
            <w:r>
              <w:t xml:space="preserve">, som underviste på vores kursus på farmen, vil gerne fortælle om oliventræerne. </w:t>
            </w:r>
          </w:p>
          <w:p w:rsidR="00AF0947" w:rsidRDefault="00AF0947">
            <w:r>
              <w:t>Der er planlagt et nyt sprogkursus på farmen, derunder kunne det være en idé, at besøge en dansker, som presser olivenolie dernede.</w:t>
            </w:r>
          </w:p>
          <w:p w:rsidR="00AF0947" w:rsidRDefault="00AF0947">
            <w:r>
              <w:t xml:space="preserve">Vi lukker og nedprioriterer projekt oliven </w:t>
            </w:r>
            <w:proofErr w:type="gramStart"/>
            <w:r>
              <w:t>p.t..</w:t>
            </w:r>
            <w:proofErr w:type="gramEnd"/>
          </w:p>
          <w:p w:rsidR="006704A4" w:rsidRDefault="006704A4"/>
          <w:p w:rsidR="00AF0947" w:rsidRDefault="00A452E1">
            <w:pPr>
              <w:rPr>
                <w:u w:val="single"/>
              </w:rPr>
            </w:pPr>
            <w:r w:rsidRPr="00A452E1">
              <w:rPr>
                <w:u w:val="single"/>
              </w:rPr>
              <w:t>4.c</w:t>
            </w:r>
            <w:r>
              <w:rPr>
                <w:u w:val="single"/>
              </w:rPr>
              <w:t xml:space="preserve"> Vinen</w:t>
            </w:r>
          </w:p>
          <w:p w:rsidR="009B2923" w:rsidRDefault="00A452E1">
            <w:r>
              <w:t xml:space="preserve">Der </w:t>
            </w:r>
            <w:r w:rsidR="009B2923">
              <w:t xml:space="preserve">er formodentlig nu </w:t>
            </w:r>
            <w:r>
              <w:t>plante</w:t>
            </w:r>
            <w:r w:rsidR="009B2923">
              <w:t>t</w:t>
            </w:r>
            <w:r>
              <w:t xml:space="preserve"> 3 rækker vin på niveau</w:t>
            </w:r>
            <w:r w:rsidR="006704A4">
              <w:t xml:space="preserve"> 2 neden</w:t>
            </w:r>
            <w:r w:rsidR="00783CE3">
              <w:t xml:space="preserve"> </w:t>
            </w:r>
            <w:r w:rsidR="006704A4">
              <w:t>for de tidligere plantede vinstokke.</w:t>
            </w:r>
          </w:p>
          <w:p w:rsidR="006704A4" w:rsidRDefault="009B2923">
            <w:r>
              <w:t xml:space="preserve">Vinhøsten sidste år var lidt for sent. </w:t>
            </w:r>
            <w:r w:rsidR="006704A4" w:rsidRPr="006704A4">
              <w:t xml:space="preserve">Vinen står nu i et </w:t>
            </w:r>
            <w:proofErr w:type="spellStart"/>
            <w:r w:rsidR="006704A4" w:rsidRPr="006704A4">
              <w:t>ølanker</w:t>
            </w:r>
            <w:proofErr w:type="spellEnd"/>
            <w:r w:rsidR="006704A4" w:rsidRPr="006704A4">
              <w:t xml:space="preserve"> og skal stå der til marts.  </w:t>
            </w:r>
          </w:p>
          <w:p w:rsidR="006704A4" w:rsidRDefault="006704A4"/>
          <w:p w:rsidR="00AF0947" w:rsidRDefault="006704A4">
            <w:r>
              <w:t>Vinen</w:t>
            </w:r>
            <w:r w:rsidR="009B2923">
              <w:t xml:space="preserve"> skal plukkes på et passende tidspunkt i september. Luis er interesseret i vinen, vi må trække på hans viden og gode ideer.  </w:t>
            </w:r>
            <w:r w:rsidR="007656CB">
              <w:t>Vi må hjæ</w:t>
            </w:r>
            <w:r w:rsidR="00D91F7B">
              <w:t>l</w:t>
            </w:r>
            <w:r w:rsidR="007656CB">
              <w:t>pe</w:t>
            </w:r>
            <w:r w:rsidR="00D91F7B">
              <w:t xml:space="preserve"> til</w:t>
            </w:r>
            <w:r w:rsidR="007656CB">
              <w:t>, når der skal plukkes i september</w:t>
            </w:r>
            <w:r>
              <w:t xml:space="preserve">. </w:t>
            </w:r>
            <w:proofErr w:type="spellStart"/>
            <w:r w:rsidR="007656CB" w:rsidRPr="007656CB">
              <w:t>Jo</w:t>
            </w:r>
            <w:r w:rsidR="007656CB">
              <w:t>ã</w:t>
            </w:r>
            <w:r>
              <w:t>o</w:t>
            </w:r>
            <w:proofErr w:type="spellEnd"/>
            <w:r w:rsidR="00BC7CE0">
              <w:t xml:space="preserve"> </w:t>
            </w:r>
            <w:r>
              <w:t xml:space="preserve">(fra landskabskurset) </w:t>
            </w:r>
            <w:r w:rsidR="00BC7CE0">
              <w:t xml:space="preserve">har en vingård, han vil gerne </w:t>
            </w:r>
            <w:r>
              <w:t>dele ud af sin viden om vindyrkning.</w:t>
            </w:r>
          </w:p>
          <w:p w:rsidR="00693043" w:rsidRDefault="00693043"/>
          <w:p w:rsidR="006704A4" w:rsidRDefault="006704A4"/>
          <w:p w:rsidR="00E317C3" w:rsidRPr="00E317C3" w:rsidRDefault="00E317C3">
            <w:pPr>
              <w:rPr>
                <w:u w:val="single"/>
              </w:rPr>
            </w:pPr>
            <w:r w:rsidRPr="00E317C3">
              <w:rPr>
                <w:u w:val="single"/>
              </w:rPr>
              <w:lastRenderedPageBreak/>
              <w:t>4. d Orangeplantagerne:</w:t>
            </w:r>
          </w:p>
          <w:p w:rsidR="00A65364" w:rsidRDefault="0019231C">
            <w:r>
              <w:t xml:space="preserve">Hvor der vandes og er blandingskultur har træerne det bedst. </w:t>
            </w:r>
            <w:r w:rsidR="00A65364">
              <w:t>Se</w:t>
            </w:r>
            <w:r w:rsidR="00D91F7B">
              <w:t xml:space="preserve"> </w:t>
            </w:r>
            <w:r w:rsidR="00A65364">
              <w:t>Louises beskrivelse i medlemsbladet. Louise har adresser på steder, hvor vi kan købe insektfælder, de skal hænges op i april.</w:t>
            </w:r>
          </w:p>
          <w:p w:rsidR="00B56A6B" w:rsidRDefault="00B56A6B">
            <w:r>
              <w:t>K</w:t>
            </w:r>
            <w:r w:rsidR="00D36218">
              <w:t>j</w:t>
            </w:r>
            <w:r>
              <w:t>eld, Louise og Kurt</w:t>
            </w:r>
            <w:r w:rsidR="00D91F7B">
              <w:t xml:space="preserve"> arbejder på et oplæg til efterårsmødet.</w:t>
            </w:r>
            <w:r>
              <w:t xml:space="preserve"> I påsken begynder Louise og K</w:t>
            </w:r>
            <w:r w:rsidR="00D36218">
              <w:t>j</w:t>
            </w:r>
            <w:r>
              <w:t>eld</w:t>
            </w:r>
            <w:r w:rsidR="00D91F7B">
              <w:t xml:space="preserve">. </w:t>
            </w:r>
            <w:r>
              <w:t xml:space="preserve"> </w:t>
            </w:r>
            <w:r w:rsidR="00693043">
              <w:t>I påsken begynder Louise og Kjeld</w:t>
            </w:r>
            <w:r w:rsidR="005D2490">
              <w:t>,</w:t>
            </w:r>
            <w:r w:rsidR="00693043">
              <w:t xml:space="preserve"> som forsøg</w:t>
            </w:r>
            <w:r w:rsidR="005D2490">
              <w:t>,</w:t>
            </w:r>
            <w:r w:rsidR="00693043">
              <w:t xml:space="preserve"> at følge dyrkningsforslaget for de nyplantede træer ved brønden.</w:t>
            </w:r>
          </w:p>
          <w:p w:rsidR="00D36218" w:rsidRDefault="00B56A6B">
            <w:r>
              <w:t xml:space="preserve">Oplægget er 2-delt: </w:t>
            </w:r>
          </w:p>
          <w:p w:rsidR="0059637D" w:rsidRDefault="00B56A6B">
            <w:r>
              <w:t>1) oplæg for dyrkning og pl</w:t>
            </w:r>
            <w:r w:rsidR="00D36218">
              <w:t>eje af frugttræerne ved brønden og i køkkenhaven.</w:t>
            </w:r>
            <w:r>
              <w:t xml:space="preserve"> </w:t>
            </w:r>
          </w:p>
          <w:p w:rsidR="006A28AF" w:rsidRDefault="00B56A6B">
            <w:r>
              <w:t xml:space="preserve">2) </w:t>
            </w:r>
            <w:r w:rsidR="0059637D">
              <w:t>strategi for resten af orangeplantagerne.</w:t>
            </w:r>
            <w:r>
              <w:t xml:space="preserve"> </w:t>
            </w:r>
          </w:p>
          <w:p w:rsidR="006A28AF" w:rsidRDefault="006A28AF" w:rsidP="006A28AF">
            <w:r>
              <w:t>(</w:t>
            </w:r>
            <w:proofErr w:type="gramStart"/>
            <w:r>
              <w:t>husdyrgødning</w:t>
            </w:r>
            <w:proofErr w:type="gramEnd"/>
            <w:r>
              <w:t xml:space="preserve">, tomme huller </w:t>
            </w:r>
            <w:r w:rsidR="00D87503">
              <w:t xml:space="preserve">m.m. </w:t>
            </w:r>
            <w:r>
              <w:t>vil indgå i gruppens arbejde)</w:t>
            </w:r>
          </w:p>
          <w:p w:rsidR="00AF0947" w:rsidRDefault="006A28AF" w:rsidP="006A28AF">
            <w:r>
              <w:t>B</w:t>
            </w:r>
            <w:r w:rsidR="00137995">
              <w:t>ier: K</w:t>
            </w:r>
            <w:r w:rsidR="006F64A5">
              <w:t>j</w:t>
            </w:r>
            <w:r w:rsidR="00137995">
              <w:t>eld mener, der er bier nok i området</w:t>
            </w:r>
            <w:r w:rsidR="006F64A5">
              <w:t xml:space="preserve"> til at sikre en optimal bestøvning.</w:t>
            </w:r>
          </w:p>
        </w:tc>
      </w:tr>
      <w:tr w:rsidR="00AF0947" w:rsidTr="008D17E2">
        <w:tc>
          <w:tcPr>
            <w:tcW w:w="1544" w:type="dxa"/>
          </w:tcPr>
          <w:p w:rsidR="00AF0947" w:rsidRDefault="00AF0947"/>
        </w:tc>
        <w:tc>
          <w:tcPr>
            <w:tcW w:w="8062" w:type="dxa"/>
          </w:tcPr>
          <w:p w:rsidR="00560250" w:rsidRDefault="00560250" w:rsidP="00560250">
            <w:pPr>
              <w:rPr>
                <w:u w:val="single"/>
              </w:rPr>
            </w:pPr>
            <w:r w:rsidRPr="006A28AF">
              <w:rPr>
                <w:u w:val="single"/>
              </w:rPr>
              <w:t>4</w:t>
            </w:r>
            <w:r>
              <w:rPr>
                <w:u w:val="single"/>
              </w:rPr>
              <w:t xml:space="preserve"> </w:t>
            </w:r>
            <w:r w:rsidRPr="006A28AF">
              <w:rPr>
                <w:u w:val="single"/>
              </w:rPr>
              <w:t xml:space="preserve">e </w:t>
            </w:r>
            <w:r>
              <w:rPr>
                <w:u w:val="single"/>
              </w:rPr>
              <w:t>–</w:t>
            </w:r>
            <w:r w:rsidRPr="006A28AF">
              <w:rPr>
                <w:u w:val="single"/>
              </w:rPr>
              <w:t xml:space="preserve"> Kildedalen</w:t>
            </w:r>
          </w:p>
          <w:p w:rsidR="00560250" w:rsidRDefault="00560250" w:rsidP="00560250">
            <w:r w:rsidRPr="006A28AF">
              <w:t xml:space="preserve">Louise </w:t>
            </w:r>
            <w:r w:rsidR="006F64A5">
              <w:t xml:space="preserve">snakker med </w:t>
            </w:r>
            <w:proofErr w:type="spellStart"/>
            <w:r w:rsidR="006F64A5">
              <w:t>He</w:t>
            </w:r>
            <w:r w:rsidR="005D2490">
              <w:t>’</w:t>
            </w:r>
            <w:r>
              <w:t>lder</w:t>
            </w:r>
            <w:proofErr w:type="spellEnd"/>
            <w:r>
              <w:t xml:space="preserve"> om plantning i køkkenhaven til sommer.</w:t>
            </w:r>
          </w:p>
          <w:p w:rsidR="00560250" w:rsidRDefault="00560250" w:rsidP="00560250">
            <w:r>
              <w:t>Vi ønsker</w:t>
            </w:r>
            <w:r w:rsidR="00D91F7B">
              <w:t>,</w:t>
            </w:r>
            <w:r>
              <w:t xml:space="preserve"> at øvre del</w:t>
            </w:r>
            <w:r w:rsidR="006F64A5">
              <w:t xml:space="preserve"> af Kildedalen</w:t>
            </w:r>
            <w:r>
              <w:t xml:space="preserve"> bevares som have. </w:t>
            </w:r>
            <w:r w:rsidR="006F64A5">
              <w:t>Kildedalen</w:t>
            </w:r>
            <w:r>
              <w:t xml:space="preserve"> </w:t>
            </w:r>
            <w:r w:rsidR="00141B83">
              <w:t xml:space="preserve">sættes </w:t>
            </w:r>
            <w:r>
              <w:t xml:space="preserve">på som punkt på </w:t>
            </w:r>
            <w:r w:rsidR="00D91F7B">
              <w:t xml:space="preserve">næste </w:t>
            </w:r>
            <w:r>
              <w:t>fællesmøde.</w:t>
            </w:r>
            <w:r w:rsidR="00D91F7B">
              <w:t xml:space="preserve"> Ønsket er</w:t>
            </w:r>
            <w:r>
              <w:t>, at der på fællesmødet uden for landskabsgruppen nedsættes en arbejdsgruppe, som arbejder videre med</w:t>
            </w:r>
            <w:r w:rsidR="006F64A5">
              <w:t xml:space="preserve"> ideer til den langsigtede brug af Kildedalen, herunder forbedringer af haveområdet</w:t>
            </w:r>
            <w:r>
              <w:t xml:space="preserve">. Arbejdsgruppen skal </w:t>
            </w:r>
            <w:proofErr w:type="spellStart"/>
            <w:r>
              <w:t>indtænke</w:t>
            </w:r>
            <w:proofErr w:type="spellEnd"/>
            <w:r>
              <w:t xml:space="preserve"> økonomi </w:t>
            </w:r>
            <w:r w:rsidR="00141B83">
              <w:t>til</w:t>
            </w:r>
            <w:r w:rsidR="00D36218">
              <w:t xml:space="preserve"> haveprojektet og </w:t>
            </w:r>
            <w:r>
              <w:t>pasning og pl</w:t>
            </w:r>
            <w:r w:rsidR="00D36218">
              <w:t>eje af frugttræerne langs stien m.v.</w:t>
            </w:r>
          </w:p>
          <w:p w:rsidR="00560250" w:rsidRDefault="00560250" w:rsidP="00560250">
            <w:r>
              <w:t xml:space="preserve">Den nedre del af Kildedalen holdes som nu. </w:t>
            </w:r>
          </w:p>
          <w:p w:rsidR="005D2490" w:rsidRDefault="005D2490" w:rsidP="00560250">
            <w:r>
              <w:t xml:space="preserve">Kjeld og Louise </w:t>
            </w:r>
            <w:proofErr w:type="spellStart"/>
            <w:r>
              <w:t>indtænker</w:t>
            </w:r>
            <w:proofErr w:type="spellEnd"/>
            <w:r>
              <w:t xml:space="preserve"> pasning og pleje af frugttræerne i april. Eventuelt gives sæbevand mod lus.</w:t>
            </w:r>
          </w:p>
          <w:p w:rsidR="00AF0947" w:rsidRDefault="00560250" w:rsidP="00F43116">
            <w:r>
              <w:t>Forslag: som opfølgning på den kommende gruppes arbejde, kunne vi arrangere en arbejdsuge</w:t>
            </w:r>
            <w:r w:rsidR="006F64A5">
              <w:t xml:space="preserve"> omkring Kildedalen</w:t>
            </w:r>
            <w:r w:rsidR="00F43116">
              <w:t xml:space="preserve"> i lighed med kurset september 2014</w:t>
            </w:r>
            <w:r>
              <w:t>, hvor vi lavede stier.</w:t>
            </w:r>
            <w:r w:rsidR="005D2490">
              <w:t xml:space="preserve"> Francisco og </w:t>
            </w:r>
            <w:proofErr w:type="spellStart"/>
            <w:r w:rsidR="005D2490">
              <w:t>João</w:t>
            </w:r>
            <w:proofErr w:type="spellEnd"/>
            <w:r w:rsidR="005D2490">
              <w:t xml:space="preserve"> har allerede tilbudt deres hjælp.</w:t>
            </w:r>
          </w:p>
        </w:tc>
      </w:tr>
      <w:tr w:rsidR="00AF0947" w:rsidTr="008D17E2">
        <w:tc>
          <w:tcPr>
            <w:tcW w:w="1544" w:type="dxa"/>
          </w:tcPr>
          <w:p w:rsidR="00AF0947" w:rsidRDefault="00560250" w:rsidP="00560250">
            <w:r>
              <w:t xml:space="preserve">5 . </w:t>
            </w:r>
            <w:proofErr w:type="gramStart"/>
            <w:r>
              <w:t>driftsopgaver</w:t>
            </w:r>
            <w:proofErr w:type="gramEnd"/>
            <w:r>
              <w:t>-</w:t>
            </w:r>
          </w:p>
          <w:p w:rsidR="00560250" w:rsidRDefault="00560250" w:rsidP="00D91F7B">
            <w:r>
              <w:t xml:space="preserve">Status fra sidste fællesmøde/ møde i </w:t>
            </w:r>
            <w:proofErr w:type="spellStart"/>
            <w:r>
              <w:t>lan</w:t>
            </w:r>
            <w:r w:rsidR="00D91F7B">
              <w:t>d</w:t>
            </w:r>
            <w:r>
              <w:t>skabsgr</w:t>
            </w:r>
            <w:proofErr w:type="spellEnd"/>
            <w:r>
              <w:t xml:space="preserve">. </w:t>
            </w:r>
          </w:p>
        </w:tc>
        <w:tc>
          <w:tcPr>
            <w:tcW w:w="8062" w:type="dxa"/>
          </w:tcPr>
          <w:p w:rsidR="00996218" w:rsidRDefault="00996218">
            <w:pPr>
              <w:rPr>
                <w:u w:val="single"/>
              </w:rPr>
            </w:pPr>
            <w:r>
              <w:rPr>
                <w:u w:val="single"/>
              </w:rPr>
              <w:t>Økonomi</w:t>
            </w:r>
          </w:p>
          <w:p w:rsidR="00996218" w:rsidRPr="00996218" w:rsidRDefault="00996218">
            <w:r w:rsidRPr="00996218">
              <w:t>Opgjort regnskab for 2014</w:t>
            </w:r>
            <w:r>
              <w:t xml:space="preserve">. Vi har forbrugt 60.900 kr. Budgettet var 61.000 kr.   </w:t>
            </w:r>
          </w:p>
          <w:p w:rsidR="00996218" w:rsidRDefault="00996218">
            <w:pPr>
              <w:rPr>
                <w:u w:val="single"/>
              </w:rPr>
            </w:pPr>
          </w:p>
          <w:p w:rsidR="00AF0947" w:rsidRPr="00560250" w:rsidRDefault="00560250">
            <w:pPr>
              <w:rPr>
                <w:u w:val="single"/>
              </w:rPr>
            </w:pPr>
            <w:r w:rsidRPr="00560250">
              <w:rPr>
                <w:u w:val="single"/>
              </w:rPr>
              <w:t>5 a – overdækning af cisterne(myndighedskrav)</w:t>
            </w:r>
          </w:p>
          <w:p w:rsidR="00560250" w:rsidRDefault="005D2490">
            <w:r>
              <w:t xml:space="preserve">Vi er forpligtet til at beskytte vores åbne brønd mod forurening. </w:t>
            </w:r>
            <w:r w:rsidR="00560250">
              <w:t>Da det ikke er drikkevand</w:t>
            </w:r>
            <w:r w:rsidR="00D87503">
              <w:t>, men til vanding</w:t>
            </w:r>
            <w:r w:rsidR="00560250">
              <w:t xml:space="preserve">, er kravene ikke så store. Det </w:t>
            </w:r>
            <w:r w:rsidR="006F64A5">
              <w:t>eksisterende hegn</w:t>
            </w:r>
            <w:r w:rsidR="00560250">
              <w:t xml:space="preserve"> er </w:t>
            </w:r>
            <w:r w:rsidR="0048495C">
              <w:t xml:space="preserve">højt </w:t>
            </w:r>
            <w:r w:rsidR="00560250">
              <w:t xml:space="preserve">nok. Vi har </w:t>
            </w:r>
            <w:r w:rsidR="001E04BD">
              <w:t xml:space="preserve">et </w:t>
            </w:r>
            <w:r w:rsidR="00560250">
              <w:t>dokument på, at det er ok, dokumentet kopieres og lægges i vores mappe dernede.</w:t>
            </w:r>
          </w:p>
          <w:p w:rsidR="00560250" w:rsidRDefault="0048495C">
            <w:r w:rsidRPr="0048495C">
              <w:rPr>
                <w:u w:val="single"/>
              </w:rPr>
              <w:t>5 b – støbning foran Hovedhuset</w:t>
            </w:r>
            <w:r w:rsidR="001B09E6">
              <w:rPr>
                <w:u w:val="single"/>
              </w:rPr>
              <w:t xml:space="preserve"> (budget 2015)</w:t>
            </w:r>
            <w:r>
              <w:t>.</w:t>
            </w:r>
            <w:r w:rsidR="00560250">
              <w:t xml:space="preserve"> </w:t>
            </w:r>
          </w:p>
          <w:p w:rsidR="00F75E89" w:rsidRDefault="001B09E6">
            <w:r>
              <w:t>Vi besluttede støbning foran Hovedhuset. Nye ideer er siden fremkommet</w:t>
            </w:r>
            <w:r w:rsidR="00C908CD">
              <w:t>: gangsti foran Hoverhuset og cementeret terrasse med blomsterkumme på den anden side</w:t>
            </w:r>
            <w:r w:rsidR="001E04BD">
              <w:t xml:space="preserve"> m.m.</w:t>
            </w:r>
            <w:r w:rsidR="006F64A5">
              <w:t xml:space="preserve"> </w:t>
            </w:r>
            <w:r w:rsidR="00C908CD">
              <w:t xml:space="preserve">Vi tilslutter os de nye ideer. Det afsatte beløb på 10.000 kr. </w:t>
            </w:r>
            <w:r w:rsidR="00F75E89">
              <w:t>er rammen for projektet</w:t>
            </w:r>
            <w:r w:rsidR="00DA1E3A">
              <w:t xml:space="preserve"> skal holdes</w:t>
            </w:r>
            <w:r w:rsidR="005D2490">
              <w:t>,</w:t>
            </w:r>
            <w:r w:rsidR="006F64A5">
              <w:t xml:space="preserve"> og Louise bemyndiges til at få mest muligt for pengene</w:t>
            </w:r>
            <w:r w:rsidR="00F75E89">
              <w:t xml:space="preserve"> omkring Hovedhuset. </w:t>
            </w:r>
          </w:p>
          <w:p w:rsidR="00F75E89" w:rsidRDefault="00F75E89">
            <w:r w:rsidRPr="00F75E89">
              <w:rPr>
                <w:u w:val="single"/>
              </w:rPr>
              <w:t>5 c – plantning af nye vinstokke</w:t>
            </w:r>
            <w:r>
              <w:t>.</w:t>
            </w:r>
          </w:p>
          <w:p w:rsidR="00F75E89" w:rsidRDefault="00075C9B">
            <w:r>
              <w:t>Det er sat i værk.</w:t>
            </w:r>
          </w:p>
          <w:p w:rsidR="00075C9B" w:rsidRDefault="00075C9B">
            <w:pPr>
              <w:rPr>
                <w:u w:val="single"/>
              </w:rPr>
            </w:pPr>
            <w:r w:rsidRPr="00075C9B">
              <w:rPr>
                <w:u w:val="single"/>
              </w:rPr>
              <w:t>5 d – grill-projekt afslutning</w:t>
            </w:r>
          </w:p>
          <w:p w:rsidR="005D2490" w:rsidRDefault="00075C9B" w:rsidP="004E4D71">
            <w:r>
              <w:t xml:space="preserve">Der er muret grill ved Langhuset + </w:t>
            </w:r>
            <w:proofErr w:type="spellStart"/>
            <w:r>
              <w:t>Mesin</w:t>
            </w:r>
            <w:r w:rsidR="004E4D71">
              <w:t>h</w:t>
            </w:r>
            <w:r>
              <w:t>a</w:t>
            </w:r>
            <w:proofErr w:type="spellEnd"/>
            <w:r w:rsidR="004E4D71">
              <w:t>. Der</w:t>
            </w:r>
            <w:r w:rsidR="005D2490">
              <w:t xml:space="preserve"> står to grillindsatser i </w:t>
            </w:r>
            <w:proofErr w:type="spellStart"/>
            <w:r w:rsidR="005D2490">
              <w:t>garan</w:t>
            </w:r>
            <w:proofErr w:type="spellEnd"/>
          </w:p>
          <w:p w:rsidR="0048495C" w:rsidRDefault="005D2490" w:rsidP="004E4D71">
            <w:r>
              <w:t xml:space="preserve">Gen, som kan sættes på bordet ved grillpladsen i </w:t>
            </w:r>
            <w:proofErr w:type="spellStart"/>
            <w:r>
              <w:t>Messinha</w:t>
            </w:r>
            <w:proofErr w:type="spellEnd"/>
            <w:r>
              <w:t xml:space="preserve">. Der er lavet en opbygning på </w:t>
            </w:r>
            <w:proofErr w:type="spellStart"/>
            <w:r>
              <w:t>entrillebør</w:t>
            </w:r>
            <w:proofErr w:type="spellEnd"/>
            <w:r>
              <w:t>, så en af indsatserne m</w:t>
            </w:r>
            <w:r w:rsidR="00741C30">
              <w:t>idlertidigt kan benyttes som mobilgrill.</w:t>
            </w:r>
            <w:r w:rsidR="00C908CD">
              <w:t xml:space="preserve">  </w:t>
            </w:r>
            <w:r w:rsidR="001B09E6">
              <w:t xml:space="preserve"> </w:t>
            </w:r>
            <w:r w:rsidR="00F75E89">
              <w:t xml:space="preserve"> </w:t>
            </w:r>
          </w:p>
          <w:p w:rsidR="004E4D71" w:rsidRDefault="004E4D71">
            <w:r>
              <w:t xml:space="preserve">Anbefales: i den kommende blomsterkumme ved Hovedhuset, laves fast plads til indsats til lille grill. </w:t>
            </w:r>
            <w:r w:rsidR="00741C30">
              <w:t>Grillindsatsen kan stå under udendørskøkkenbordet.</w:t>
            </w:r>
          </w:p>
          <w:p w:rsidR="00DB09AD" w:rsidRDefault="00DB09AD">
            <w:r>
              <w:t xml:space="preserve">I 2016 </w:t>
            </w:r>
            <w:r w:rsidR="001E04BD">
              <w:t xml:space="preserve">budget </w:t>
            </w:r>
            <w:r>
              <w:t xml:space="preserve">overvejes grillplads ved </w:t>
            </w:r>
            <w:proofErr w:type="spellStart"/>
            <w:r>
              <w:t>Porcos</w:t>
            </w:r>
            <w:proofErr w:type="spellEnd"/>
            <w:r>
              <w:t>. Indtil da hentes grill i garagen.</w:t>
            </w:r>
          </w:p>
          <w:p w:rsidR="00741C30" w:rsidRDefault="00741C30"/>
          <w:p w:rsidR="00DB09AD" w:rsidRDefault="00DB09AD">
            <w:pPr>
              <w:rPr>
                <w:u w:val="single"/>
              </w:rPr>
            </w:pPr>
            <w:r w:rsidRPr="00DB09AD">
              <w:rPr>
                <w:u w:val="single"/>
              </w:rPr>
              <w:t>5 e – reetablering af frødammen</w:t>
            </w:r>
          </w:p>
          <w:p w:rsidR="00DB09AD" w:rsidRDefault="00DB09AD">
            <w:r w:rsidRPr="00DB09AD">
              <w:t xml:space="preserve">Der er </w:t>
            </w:r>
            <w:r>
              <w:t>afsat 6000 kr. Louise og K</w:t>
            </w:r>
            <w:r w:rsidR="006F64A5">
              <w:t>j</w:t>
            </w:r>
            <w:r>
              <w:t>eld arbejder videre og forhandler med Luis.</w:t>
            </w:r>
          </w:p>
          <w:p w:rsidR="006A28AF" w:rsidRDefault="00DB09AD">
            <w:r>
              <w:t>Vi skal være opmærksomme på vand fra naboerne. Derfra kommer også et vandtryk</w:t>
            </w:r>
            <w:r w:rsidR="00390FAE">
              <w:t xml:space="preserve">, som dæmningen skal </w:t>
            </w:r>
            <w:r w:rsidR="006F64A5">
              <w:t xml:space="preserve">kunne </w:t>
            </w:r>
            <w:r w:rsidR="00390FAE">
              <w:t>holde til.</w:t>
            </w:r>
          </w:p>
          <w:p w:rsidR="00390FAE" w:rsidRPr="00390FAE" w:rsidRDefault="00390FAE">
            <w:pPr>
              <w:rPr>
                <w:u w:val="single"/>
              </w:rPr>
            </w:pPr>
            <w:r w:rsidRPr="00390FAE">
              <w:rPr>
                <w:u w:val="single"/>
              </w:rPr>
              <w:lastRenderedPageBreak/>
              <w:t xml:space="preserve">5 f - Analyse af </w:t>
            </w:r>
            <w:r>
              <w:rPr>
                <w:u w:val="single"/>
              </w:rPr>
              <w:t>k</w:t>
            </w:r>
            <w:r w:rsidRPr="00390FAE">
              <w:rPr>
                <w:u w:val="single"/>
              </w:rPr>
              <w:t>ildevandet</w:t>
            </w:r>
          </w:p>
          <w:p w:rsidR="00390FAE" w:rsidRDefault="00AE5B2E" w:rsidP="00390FAE">
            <w:r>
              <w:t>V</w:t>
            </w:r>
            <w:r w:rsidR="00390FAE">
              <w:t>andet er ok</w:t>
            </w:r>
            <w:r w:rsidR="006F64A5">
              <w:t xml:space="preserve"> som drikkevand</w:t>
            </w:r>
            <w:r w:rsidR="00390FAE">
              <w:t>, der skal tages prøver her i foråret. Til næste budget skal det afklares, hv</w:t>
            </w:r>
            <w:r w:rsidR="006F64A5">
              <w:t xml:space="preserve">or udgiften </w:t>
            </w:r>
            <w:r w:rsidR="00390FAE">
              <w:t>til den årlige analyse af vandet</w:t>
            </w:r>
            <w:r w:rsidR="006F64A5">
              <w:t xml:space="preserve"> skal budgetteres</w:t>
            </w:r>
            <w:r w:rsidR="00390FAE">
              <w:t>.</w:t>
            </w:r>
          </w:p>
          <w:p w:rsidR="006A28AF" w:rsidRDefault="00390FAE" w:rsidP="00390FAE">
            <w:r>
              <w:t>Enkelte fra byen er begyndt at hente vand igen og opfordres til at sprede den gode nyhed. Et opslag er sat op.</w:t>
            </w:r>
          </w:p>
          <w:p w:rsidR="00AE5B2E" w:rsidRDefault="00AE5B2E" w:rsidP="00390FAE">
            <w:pPr>
              <w:rPr>
                <w:u w:val="single"/>
              </w:rPr>
            </w:pPr>
            <w:r w:rsidRPr="00AE5B2E">
              <w:rPr>
                <w:u w:val="single"/>
              </w:rPr>
              <w:t>5 g – tilbagevendende rydning af stien</w:t>
            </w:r>
          </w:p>
          <w:p w:rsidR="00AE5B2E" w:rsidRDefault="006F64A5" w:rsidP="00390FAE">
            <w:proofErr w:type="spellStart"/>
            <w:r>
              <w:t>He</w:t>
            </w:r>
            <w:r w:rsidR="00741C30">
              <w:t>’</w:t>
            </w:r>
            <w:r w:rsidR="00AE5B2E">
              <w:t>lder</w:t>
            </w:r>
            <w:proofErr w:type="spellEnd"/>
            <w:r w:rsidR="00AE5B2E">
              <w:t xml:space="preserve"> og </w:t>
            </w:r>
            <w:proofErr w:type="spellStart"/>
            <w:r w:rsidR="00AE5B2E">
              <w:t>Olive</w:t>
            </w:r>
            <w:r w:rsidR="00741C30">
              <w:t>i</w:t>
            </w:r>
            <w:r w:rsidR="00AE5B2E">
              <w:t>r</w:t>
            </w:r>
            <w:r w:rsidR="001E04BD">
              <w:t>o</w:t>
            </w:r>
            <w:r w:rsidR="00AE5B2E">
              <w:t>s</w:t>
            </w:r>
            <w:proofErr w:type="spellEnd"/>
            <w:r w:rsidR="00AE5B2E">
              <w:t xml:space="preserve"> tjekker stien 2 gange om året. Alle </w:t>
            </w:r>
            <w:r w:rsidR="00A01FCF">
              <w:t xml:space="preserve">opfordres til at </w:t>
            </w:r>
            <w:r w:rsidR="00AE5B2E">
              <w:t>tage en</w:t>
            </w:r>
            <w:r>
              <w:t xml:space="preserve"> saks med på deres gåtur rundt og beskære, hvor der er buske på </w:t>
            </w:r>
            <w:r w:rsidR="00741C30">
              <w:t>v</w:t>
            </w:r>
            <w:r>
              <w:t>ej ind over stien.</w:t>
            </w:r>
          </w:p>
          <w:p w:rsidR="00AE5B2E" w:rsidRDefault="00AE5B2E" w:rsidP="00390FAE">
            <w:pPr>
              <w:rPr>
                <w:u w:val="single"/>
              </w:rPr>
            </w:pPr>
            <w:r w:rsidRPr="00AE5B2E">
              <w:rPr>
                <w:u w:val="single"/>
              </w:rPr>
              <w:t>5 h – beskæring af planter omkring bygninger og solceller</w:t>
            </w:r>
          </w:p>
          <w:p w:rsidR="00AE5B2E" w:rsidRDefault="00AE5B2E" w:rsidP="00390FAE">
            <w:r>
              <w:t>K</w:t>
            </w:r>
            <w:r w:rsidR="006F64A5">
              <w:t>j</w:t>
            </w:r>
            <w:r>
              <w:t xml:space="preserve">eld og Louise </w:t>
            </w:r>
            <w:r w:rsidR="006F64A5">
              <w:t xml:space="preserve">snakker med </w:t>
            </w:r>
            <w:proofErr w:type="spellStart"/>
            <w:r w:rsidR="006F64A5">
              <w:t>He</w:t>
            </w:r>
            <w:r w:rsidR="00741C30">
              <w:t>’</w:t>
            </w:r>
            <w:r w:rsidR="006F64A5">
              <w:t>lder</w:t>
            </w:r>
            <w:proofErr w:type="spellEnd"/>
            <w:r w:rsidR="006F64A5">
              <w:t xml:space="preserve">, </w:t>
            </w:r>
            <w:proofErr w:type="spellStart"/>
            <w:r w:rsidR="006F64A5">
              <w:t>Olive</w:t>
            </w:r>
            <w:r w:rsidR="00741C30">
              <w:t>iro</w:t>
            </w:r>
            <w:r w:rsidR="006F64A5">
              <w:t>s</w:t>
            </w:r>
            <w:proofErr w:type="spellEnd"/>
            <w:r w:rsidR="006F64A5">
              <w:t xml:space="preserve"> og Luis</w:t>
            </w:r>
            <w:r>
              <w:t>.</w:t>
            </w:r>
            <w:r w:rsidR="00DA27A1">
              <w:t xml:space="preserve"> Be</w:t>
            </w:r>
            <w:r w:rsidR="006F64A5">
              <w:t>voksning må ikke ødelægge bygningerne</w:t>
            </w:r>
            <w:r w:rsidR="00DA27A1">
              <w:t xml:space="preserve">. </w:t>
            </w:r>
          </w:p>
          <w:p w:rsidR="00AE5B2E" w:rsidRDefault="00AE5B2E" w:rsidP="00390FAE">
            <w:pPr>
              <w:rPr>
                <w:u w:val="single"/>
              </w:rPr>
            </w:pPr>
            <w:r w:rsidRPr="00AE5B2E">
              <w:rPr>
                <w:u w:val="single"/>
              </w:rPr>
              <w:t>5 i – frugttræerne ved Hovedhuset</w:t>
            </w:r>
          </w:p>
          <w:p w:rsidR="00AE5B2E" w:rsidRDefault="00AE5B2E" w:rsidP="006F64A5">
            <w:r>
              <w:t>De har det ikke godt. Vi giver dem husdyrgødning, når det kommer. Vi klipper dem godt tilbage</w:t>
            </w:r>
            <w:r w:rsidR="00791BEB">
              <w:t xml:space="preserve"> sammen med appelsinerne. Lus: træerne behandles med </w:t>
            </w:r>
            <w:proofErr w:type="spellStart"/>
            <w:r w:rsidR="00791BEB">
              <w:t>sæbespåne</w:t>
            </w:r>
            <w:r w:rsidR="00DA27A1">
              <w:t>vand</w:t>
            </w:r>
            <w:proofErr w:type="spellEnd"/>
            <w:r w:rsidR="00791BEB">
              <w:t xml:space="preserve"> eller opvaske</w:t>
            </w:r>
            <w:r w:rsidR="006F64A5">
              <w:t>mid</w:t>
            </w:r>
            <w:r w:rsidR="00741C30">
              <w:t>del i en forstøver.</w:t>
            </w:r>
          </w:p>
        </w:tc>
      </w:tr>
      <w:tr w:rsidR="00137995" w:rsidTr="008D17E2">
        <w:tc>
          <w:tcPr>
            <w:tcW w:w="1544" w:type="dxa"/>
          </w:tcPr>
          <w:p w:rsidR="00137995" w:rsidRDefault="00560250" w:rsidP="00791BEB">
            <w:r>
              <w:lastRenderedPageBreak/>
              <w:t>6</w:t>
            </w:r>
            <w:r w:rsidR="00791BEB">
              <w:t xml:space="preserve"> får og geder</w:t>
            </w:r>
          </w:p>
        </w:tc>
        <w:tc>
          <w:tcPr>
            <w:tcW w:w="8062" w:type="dxa"/>
          </w:tcPr>
          <w:p w:rsidR="00791BEB" w:rsidRDefault="00791BEB" w:rsidP="00741C30">
            <w:r>
              <w:t>K</w:t>
            </w:r>
            <w:r w:rsidR="00741C30">
              <w:t>jeld og Louise l</w:t>
            </w:r>
            <w:r>
              <w:t>aver evaluering med fårehyrden Bruno</w:t>
            </w:r>
            <w:r w:rsidR="000D359A">
              <w:t xml:space="preserve"> og de t</w:t>
            </w:r>
            <w:r>
              <w:t xml:space="preserve">ager </w:t>
            </w:r>
            <w:r w:rsidR="00C668DA">
              <w:t xml:space="preserve">også </w:t>
            </w:r>
            <w:r>
              <w:t>en samtale med gedeejeren. Gederne spiser vores beplantninger. Vi ønsker en aftale</w:t>
            </w:r>
            <w:r w:rsidR="000D359A">
              <w:t xml:space="preserve">, som ikke skader beplantning. Ønskeligt at de selv har løsninger på problemet. Har de ikke det, </w:t>
            </w:r>
            <w:r w:rsidR="00C668DA">
              <w:t xml:space="preserve">skal </w:t>
            </w:r>
            <w:r w:rsidR="000D359A">
              <w:t xml:space="preserve">gederne </w:t>
            </w:r>
            <w:r w:rsidR="006F64A5">
              <w:t xml:space="preserve">væk fra </w:t>
            </w:r>
            <w:proofErr w:type="spellStart"/>
            <w:r w:rsidR="006F64A5">
              <w:t>Quintaen</w:t>
            </w:r>
            <w:proofErr w:type="spellEnd"/>
            <w:r w:rsidR="006F64A5">
              <w:t>.</w:t>
            </w:r>
            <w:r w:rsidR="000D359A">
              <w:t xml:space="preserve"> Evt. udgifter til indhegning afholdes af </w:t>
            </w:r>
            <w:proofErr w:type="gramStart"/>
            <w:r w:rsidR="000D359A">
              <w:t xml:space="preserve">gedeejeren.   </w:t>
            </w:r>
            <w:proofErr w:type="gramEnd"/>
            <w:r>
              <w:t xml:space="preserve">  </w:t>
            </w:r>
          </w:p>
        </w:tc>
      </w:tr>
      <w:tr w:rsidR="00137995" w:rsidTr="008D17E2">
        <w:tc>
          <w:tcPr>
            <w:tcW w:w="1544" w:type="dxa"/>
          </w:tcPr>
          <w:p w:rsidR="00137995" w:rsidRDefault="00560250" w:rsidP="00B94223">
            <w:r>
              <w:t>7</w:t>
            </w:r>
            <w:r w:rsidR="00120BA9">
              <w:t xml:space="preserve"> </w:t>
            </w:r>
            <w:r w:rsidR="00B94223">
              <w:t>r</w:t>
            </w:r>
            <w:r w:rsidR="00120BA9">
              <w:t xml:space="preserve">odzoneanlæg ved septiktanken i </w:t>
            </w:r>
            <w:proofErr w:type="spellStart"/>
            <w:r w:rsidR="00120BA9">
              <w:t>Mesinhadalen</w:t>
            </w:r>
            <w:proofErr w:type="spellEnd"/>
          </w:p>
        </w:tc>
        <w:tc>
          <w:tcPr>
            <w:tcW w:w="8062" w:type="dxa"/>
          </w:tcPr>
          <w:p w:rsidR="00137995" w:rsidRDefault="00120BA9" w:rsidP="00120BA9">
            <w:r>
              <w:t xml:space="preserve">Kirsten kontakter Hanne, som ved en masse om dette. </w:t>
            </w:r>
            <w:r w:rsidR="00CC2A1C">
              <w:t xml:space="preserve">Håber hun vil påtage sig </w:t>
            </w:r>
            <w:r w:rsidR="00D36218">
              <w:t>tovholder</w:t>
            </w:r>
            <w:r w:rsidR="00CC2A1C">
              <w:t>opgaven. I første omgang handler det om at indsamle viden.</w:t>
            </w:r>
          </w:p>
          <w:p w:rsidR="00CC2A1C" w:rsidRDefault="00CC2A1C" w:rsidP="00120BA9">
            <w:r>
              <w:t>Francisco</w:t>
            </w:r>
            <w:r w:rsidR="00D36218">
              <w:t xml:space="preserve"> (fra kurset) ved en masse om rodzoneanlæg.</w:t>
            </w:r>
            <w:r>
              <w:t xml:space="preserve"> Louise snakker med ham i foråret.</w:t>
            </w:r>
          </w:p>
          <w:p w:rsidR="00120BA9" w:rsidRDefault="00CC2A1C" w:rsidP="00B94223">
            <w:r>
              <w:t xml:space="preserve">Vi kan også kontakte tyskerne - </w:t>
            </w:r>
            <w:proofErr w:type="spellStart"/>
            <w:r>
              <w:t>Tamera</w:t>
            </w:r>
            <w:proofErr w:type="spellEnd"/>
            <w:r>
              <w:t xml:space="preserve"> ved </w:t>
            </w:r>
            <w:proofErr w:type="spellStart"/>
            <w:r w:rsidR="00B94223">
              <w:t>Reliquias</w:t>
            </w:r>
            <w:proofErr w:type="spellEnd"/>
            <w:r>
              <w:t xml:space="preserve">. </w:t>
            </w:r>
          </w:p>
          <w:p w:rsidR="00B94223" w:rsidRDefault="00B94223" w:rsidP="00B94223">
            <w:r>
              <w:t>Spørgsmålet er bl.a. hvilke planter man bruger i Portugal.</w:t>
            </w:r>
          </w:p>
        </w:tc>
      </w:tr>
      <w:tr w:rsidR="00137995" w:rsidTr="008D17E2">
        <w:tc>
          <w:tcPr>
            <w:tcW w:w="1544" w:type="dxa"/>
          </w:tcPr>
          <w:p w:rsidR="00137995" w:rsidRDefault="00560250" w:rsidP="00EC7C1F">
            <w:r>
              <w:t>8</w:t>
            </w:r>
            <w:r w:rsidR="00EC7C1F">
              <w:t xml:space="preserve"> forslag om etablering af </w:t>
            </w:r>
            <w:proofErr w:type="spellStart"/>
            <w:r w:rsidR="00EC7C1F">
              <w:t>shelter</w:t>
            </w:r>
            <w:proofErr w:type="spellEnd"/>
            <w:r w:rsidR="00EC7C1F">
              <w:t xml:space="preserve"> fra Lisbeth   </w:t>
            </w:r>
          </w:p>
        </w:tc>
        <w:tc>
          <w:tcPr>
            <w:tcW w:w="8062" w:type="dxa"/>
          </w:tcPr>
          <w:p w:rsidR="00F85E22" w:rsidRDefault="009D56F4" w:rsidP="00635C9D">
            <w:r>
              <w:t>Ø</w:t>
            </w:r>
            <w:r w:rsidR="00F85E22">
              <w:t xml:space="preserve">konomien ved bygning af </w:t>
            </w:r>
            <w:proofErr w:type="spellStart"/>
            <w:r w:rsidR="00F85E22">
              <w:t>shelter</w:t>
            </w:r>
            <w:proofErr w:type="spellEnd"/>
            <w:r>
              <w:t xml:space="preserve"> skal undersøges</w:t>
            </w:r>
            <w:r w:rsidR="00F85E22">
              <w:t xml:space="preserve">, kan </w:t>
            </w:r>
            <w:r>
              <w:t xml:space="preserve">evt. </w:t>
            </w:r>
            <w:r w:rsidR="00F85E22">
              <w:t>sættes på budget 2016.</w:t>
            </w:r>
          </w:p>
          <w:p w:rsidR="00F85E22" w:rsidRDefault="00F85E22" w:rsidP="00F85E22">
            <w:r>
              <w:t xml:space="preserve">Jette undersøger nærmere omkring lærlinge, der bygger disse i DK og kontakter derefter Lisbeth. </w:t>
            </w:r>
          </w:p>
          <w:p w:rsidR="00F85E22" w:rsidRDefault="00741C30" w:rsidP="00F85E22">
            <w:r>
              <w:t>Idé: man kunne lave et kursus med</w:t>
            </w:r>
            <w:r w:rsidR="00F85E22">
              <w:t xml:space="preserve"> </w:t>
            </w:r>
            <w:proofErr w:type="spellStart"/>
            <w:r w:rsidR="00F85E22">
              <w:t>shelterbygning</w:t>
            </w:r>
            <w:proofErr w:type="spellEnd"/>
            <w:r w:rsidR="009D56F4">
              <w:t xml:space="preserve"> dernede</w:t>
            </w:r>
            <w:r w:rsidR="00F85E22">
              <w:t>.</w:t>
            </w:r>
          </w:p>
          <w:p w:rsidR="00F85E22" w:rsidRDefault="00F85E22" w:rsidP="00F85E22">
            <w:r>
              <w:t xml:space="preserve">Idé: hvis vi flytter multtoilettet til det kommende garagebyggeri, kan ruinen laves om til et </w:t>
            </w:r>
            <w:proofErr w:type="spellStart"/>
            <w:r>
              <w:t>shelter</w:t>
            </w:r>
            <w:proofErr w:type="spellEnd"/>
            <w:r>
              <w:t xml:space="preserve">. Det vil være nok med et tag af egne materialer og indsætte en hylde, </w:t>
            </w:r>
            <w:r w:rsidR="009D56F4">
              <w:t xml:space="preserve">som </w:t>
            </w:r>
            <w:r>
              <w:t xml:space="preserve">man kan sove på. </w:t>
            </w:r>
          </w:p>
        </w:tc>
      </w:tr>
      <w:tr w:rsidR="00137995" w:rsidTr="008D17E2">
        <w:tc>
          <w:tcPr>
            <w:tcW w:w="1544" w:type="dxa"/>
          </w:tcPr>
          <w:p w:rsidR="00137995" w:rsidRDefault="0032165C" w:rsidP="00635C9D">
            <w:r>
              <w:t>9</w:t>
            </w:r>
            <w:r w:rsidR="009D56F4">
              <w:t xml:space="preserve"> opfølgning på kursus</w:t>
            </w:r>
          </w:p>
        </w:tc>
        <w:tc>
          <w:tcPr>
            <w:tcW w:w="8062" w:type="dxa"/>
          </w:tcPr>
          <w:p w:rsidR="00137995" w:rsidRDefault="00BA2945" w:rsidP="00635C9D">
            <w:pPr>
              <w:rPr>
                <w:u w:val="single"/>
              </w:rPr>
            </w:pPr>
            <w:r w:rsidRPr="00BA2945">
              <w:rPr>
                <w:u w:val="single"/>
              </w:rPr>
              <w:t xml:space="preserve">9 a </w:t>
            </w:r>
            <w:r>
              <w:rPr>
                <w:u w:val="single"/>
              </w:rPr>
              <w:t>–</w:t>
            </w:r>
            <w:r w:rsidRPr="00BA2945">
              <w:rPr>
                <w:u w:val="single"/>
              </w:rPr>
              <w:t xml:space="preserve"> Stien</w:t>
            </w:r>
          </w:p>
          <w:p w:rsidR="00BA2945" w:rsidRDefault="00D36218" w:rsidP="00635C9D">
            <w:r>
              <w:t>Planche med oversigt over s</w:t>
            </w:r>
            <w:r w:rsidR="00BA2945">
              <w:t>tisystemet er hængt op i alle huse. Claus har materiale</w:t>
            </w:r>
            <w:r>
              <w:t xml:space="preserve"> om stien</w:t>
            </w:r>
            <w:r w:rsidR="00BA2945">
              <w:t>, som lægges på hjemmesiden.</w:t>
            </w:r>
          </w:p>
          <w:p w:rsidR="00BA2945" w:rsidRDefault="00BA2945" w:rsidP="00635C9D">
            <w:pPr>
              <w:rPr>
                <w:u w:val="single"/>
              </w:rPr>
            </w:pPr>
            <w:r w:rsidRPr="00BA2945">
              <w:rPr>
                <w:u w:val="single"/>
              </w:rPr>
              <w:t xml:space="preserve">9 b </w:t>
            </w:r>
            <w:r>
              <w:rPr>
                <w:u w:val="single"/>
              </w:rPr>
              <w:t>–</w:t>
            </w:r>
            <w:r w:rsidRPr="00BA2945">
              <w:rPr>
                <w:u w:val="single"/>
              </w:rPr>
              <w:t xml:space="preserve"> hjemmesiden</w:t>
            </w:r>
          </w:p>
          <w:p w:rsidR="00D36218" w:rsidRDefault="00BA2945" w:rsidP="00635C9D">
            <w:r w:rsidRPr="00BA2945">
              <w:t>Registrering</w:t>
            </w:r>
            <w:r>
              <w:t xml:space="preserve"> af nytteplanter og vores naturområde er klar </w:t>
            </w:r>
            <w:r w:rsidR="000D02D7">
              <w:t>til hjemmesiden. Vi kan ikke lægge det ind og derved give vores viden videre. Problemet tages op i gruppen for fysisk planlægning.</w:t>
            </w:r>
          </w:p>
          <w:p w:rsidR="000D02D7" w:rsidRDefault="000D02D7" w:rsidP="00635C9D">
            <w:r>
              <w:t xml:space="preserve">Landskabsgruppen anbefaler, at vi køber os til ekspertise på dette område. Derefter </w:t>
            </w:r>
            <w:r w:rsidR="00D36218">
              <w:t xml:space="preserve">evt. </w:t>
            </w:r>
            <w:r>
              <w:t xml:space="preserve">punkt på næste fællesmøde. </w:t>
            </w:r>
            <w:r w:rsidR="00741C30">
              <w:t>Karin deltager i mødet, hvor Louise introducerer Kurt til hjemmesiden.</w:t>
            </w:r>
          </w:p>
          <w:p w:rsidR="00BA2945" w:rsidRDefault="000D02D7" w:rsidP="00635C9D">
            <w:pPr>
              <w:rPr>
                <w:u w:val="single"/>
              </w:rPr>
            </w:pPr>
            <w:r w:rsidRPr="000D02D7">
              <w:rPr>
                <w:u w:val="single"/>
              </w:rPr>
              <w:t xml:space="preserve">9 c – årsplan til hjemmesiden  </w:t>
            </w:r>
            <w:r w:rsidR="00BA2945" w:rsidRPr="000D02D7">
              <w:rPr>
                <w:u w:val="single"/>
              </w:rPr>
              <w:t xml:space="preserve">  </w:t>
            </w:r>
          </w:p>
          <w:p w:rsidR="000D02D7" w:rsidRDefault="000D02D7" w:rsidP="00635C9D">
            <w:r w:rsidRPr="000D02D7">
              <w:t>K</w:t>
            </w:r>
            <w:r w:rsidR="00741C30">
              <w:t>j</w:t>
            </w:r>
            <w:r w:rsidRPr="000D02D7">
              <w:t xml:space="preserve">eld og Louise </w:t>
            </w:r>
            <w:r>
              <w:t>påbegynder en årsplan, som viser tider og opgaver for vedligehold af plantelivet på farmen.</w:t>
            </w:r>
          </w:p>
          <w:p w:rsidR="000D02D7" w:rsidRDefault="000D02D7" w:rsidP="00635C9D">
            <w:pPr>
              <w:rPr>
                <w:u w:val="single"/>
              </w:rPr>
            </w:pPr>
            <w:r w:rsidRPr="00750EFC">
              <w:rPr>
                <w:u w:val="single"/>
              </w:rPr>
              <w:t xml:space="preserve">9 d </w:t>
            </w:r>
            <w:r w:rsidR="00750EFC" w:rsidRPr="00750EFC">
              <w:rPr>
                <w:u w:val="single"/>
              </w:rPr>
              <w:t>–</w:t>
            </w:r>
            <w:r w:rsidRPr="00750EFC">
              <w:rPr>
                <w:u w:val="single"/>
              </w:rPr>
              <w:t xml:space="preserve"> </w:t>
            </w:r>
            <w:r w:rsidR="00750EFC" w:rsidRPr="00750EFC">
              <w:rPr>
                <w:u w:val="single"/>
              </w:rPr>
              <w:t>opfølgnings</w:t>
            </w:r>
            <w:r w:rsidR="00750EFC">
              <w:rPr>
                <w:u w:val="single"/>
              </w:rPr>
              <w:t>kursus</w:t>
            </w:r>
            <w:r w:rsidR="00750EFC" w:rsidRPr="00750EFC">
              <w:rPr>
                <w:u w:val="single"/>
              </w:rPr>
              <w:t xml:space="preserve">/ ny arbejdsuge på farmen. </w:t>
            </w:r>
            <w:r w:rsidRPr="00750EFC">
              <w:rPr>
                <w:u w:val="single"/>
              </w:rPr>
              <w:t xml:space="preserve"> </w:t>
            </w:r>
          </w:p>
          <w:p w:rsidR="00750EFC" w:rsidRDefault="00750EFC" w:rsidP="00D36218">
            <w:r>
              <w:t xml:space="preserve">Ideer til en kursusuge </w:t>
            </w:r>
            <w:r w:rsidR="00D36218">
              <w:t xml:space="preserve">forår 2016 </w:t>
            </w:r>
            <w:r>
              <w:t xml:space="preserve">kunne være: </w:t>
            </w:r>
          </w:p>
          <w:p w:rsidR="00750EFC" w:rsidRDefault="00750EFC" w:rsidP="00750EFC">
            <w:pPr>
              <w:pStyle w:val="Listeafsnit"/>
              <w:numPr>
                <w:ilvl w:val="0"/>
                <w:numId w:val="1"/>
              </w:numPr>
            </w:pPr>
            <w:r>
              <w:t>At landskabsgruppen og byggegruppen samarbejder om ugen og indhold</w:t>
            </w:r>
          </w:p>
          <w:p w:rsidR="00750EFC" w:rsidRDefault="00214053" w:rsidP="00750EFC">
            <w:pPr>
              <w:pStyle w:val="Listeafsnit"/>
              <w:numPr>
                <w:ilvl w:val="0"/>
                <w:numId w:val="1"/>
              </w:numPr>
            </w:pPr>
            <w:r>
              <w:t>O</w:t>
            </w:r>
            <w:r w:rsidR="00750EFC">
              <w:t xml:space="preserve">mbygge ruin til </w:t>
            </w:r>
            <w:proofErr w:type="spellStart"/>
            <w:r w:rsidR="00750EFC">
              <w:t>shelter</w:t>
            </w:r>
            <w:proofErr w:type="spellEnd"/>
            <w:r w:rsidR="00750EFC">
              <w:t xml:space="preserve"> eller </w:t>
            </w:r>
            <w:proofErr w:type="spellStart"/>
            <w:r w:rsidR="00750EFC">
              <w:t>shelter</w:t>
            </w:r>
            <w:proofErr w:type="spellEnd"/>
            <w:r w:rsidR="00750EFC">
              <w:t xml:space="preserve"> andet sted</w:t>
            </w:r>
          </w:p>
          <w:p w:rsidR="00DA1E3A" w:rsidRDefault="00DA1E3A" w:rsidP="00750EFC">
            <w:pPr>
              <w:pStyle w:val="Listeafsnit"/>
              <w:numPr>
                <w:ilvl w:val="0"/>
                <w:numId w:val="1"/>
              </w:numPr>
            </w:pPr>
            <w:r>
              <w:t>Måske male vinduer</w:t>
            </w:r>
          </w:p>
          <w:p w:rsidR="00BA2945" w:rsidRPr="00BA2945" w:rsidRDefault="00DA1E3A" w:rsidP="007105BF">
            <w:pPr>
              <w:pStyle w:val="Listeafsnit"/>
              <w:numPr>
                <w:ilvl w:val="0"/>
                <w:numId w:val="1"/>
              </w:numPr>
            </w:pPr>
            <w:r>
              <w:t xml:space="preserve">Kildedalen efter oplæg fra gruppen som nedsættes </w:t>
            </w:r>
            <w:r w:rsidR="007105BF">
              <w:t xml:space="preserve">ved </w:t>
            </w:r>
            <w:proofErr w:type="gramStart"/>
            <w:r w:rsidR="00214053">
              <w:t>fællesmøde</w:t>
            </w:r>
            <w:r w:rsidR="007105BF">
              <w:t xml:space="preserve">. </w:t>
            </w:r>
            <w:r w:rsidR="00214053">
              <w:t xml:space="preserve"> </w:t>
            </w:r>
            <w:proofErr w:type="gramEnd"/>
          </w:p>
        </w:tc>
      </w:tr>
      <w:tr w:rsidR="00137995" w:rsidTr="008D17E2">
        <w:tc>
          <w:tcPr>
            <w:tcW w:w="1544" w:type="dxa"/>
          </w:tcPr>
          <w:p w:rsidR="00137995" w:rsidRDefault="0032165C" w:rsidP="00214053">
            <w:r>
              <w:t>10</w:t>
            </w:r>
            <w:r w:rsidR="00214053">
              <w:t xml:space="preserve"> </w:t>
            </w:r>
            <w:proofErr w:type="spellStart"/>
            <w:r w:rsidR="00214053">
              <w:t>Invasive</w:t>
            </w:r>
            <w:proofErr w:type="spellEnd"/>
            <w:r w:rsidR="00214053">
              <w:t xml:space="preserve"> arter</w:t>
            </w:r>
          </w:p>
        </w:tc>
        <w:tc>
          <w:tcPr>
            <w:tcW w:w="8062" w:type="dxa"/>
          </w:tcPr>
          <w:p w:rsidR="00137995" w:rsidRDefault="00635C9D" w:rsidP="00635C9D">
            <w:r>
              <w:t>K</w:t>
            </w:r>
            <w:r w:rsidR="00D36218">
              <w:t>j</w:t>
            </w:r>
            <w:r>
              <w:t xml:space="preserve">eld og Louise laver en opgaveliste til medarbejderne dernede. Det handler om at begrænse de </w:t>
            </w:r>
            <w:proofErr w:type="spellStart"/>
            <w:r>
              <w:t>invasive</w:t>
            </w:r>
            <w:proofErr w:type="spellEnd"/>
            <w:r>
              <w:t xml:space="preserve"> planter. Eks. er Akacier en </w:t>
            </w:r>
            <w:proofErr w:type="spellStart"/>
            <w:r>
              <w:t>invasiv</w:t>
            </w:r>
            <w:proofErr w:type="spellEnd"/>
            <w:r>
              <w:t xml:space="preserve"> art.  </w:t>
            </w:r>
          </w:p>
        </w:tc>
      </w:tr>
      <w:tr w:rsidR="00137995" w:rsidTr="008D17E2">
        <w:tc>
          <w:tcPr>
            <w:tcW w:w="1544" w:type="dxa"/>
          </w:tcPr>
          <w:p w:rsidR="00137995" w:rsidRDefault="0032165C" w:rsidP="00635C9D">
            <w:r>
              <w:lastRenderedPageBreak/>
              <w:t>11</w:t>
            </w:r>
            <w:r w:rsidR="00635C9D">
              <w:t xml:space="preserve"> Pleje af de mere naturmæssige områder.</w:t>
            </w:r>
          </w:p>
        </w:tc>
        <w:tc>
          <w:tcPr>
            <w:tcW w:w="8062" w:type="dxa"/>
          </w:tcPr>
          <w:p w:rsidR="00635C9D" w:rsidRDefault="00635C9D" w:rsidP="00635C9D">
            <w:r>
              <w:t>Der bliver slået rundt omkring et par gange om året.</w:t>
            </w:r>
          </w:p>
          <w:p w:rsidR="00635C9D" w:rsidRDefault="00635C9D" w:rsidP="00635C9D">
            <w:r>
              <w:t>De</w:t>
            </w:r>
            <w:r w:rsidR="00AB76EE">
              <w:t>r</w:t>
            </w:r>
            <w:r>
              <w:t xml:space="preserve"> bliver ryddet for døde træer og store grene m.v. Dette også af hensyn til brandfare. Brandbælterne holdes.</w:t>
            </w:r>
          </w:p>
          <w:p w:rsidR="00137995" w:rsidRDefault="00635C9D" w:rsidP="00635C9D">
            <w:r>
              <w:t xml:space="preserve">  </w:t>
            </w:r>
          </w:p>
        </w:tc>
      </w:tr>
      <w:tr w:rsidR="0032165C" w:rsidTr="008D17E2">
        <w:tc>
          <w:tcPr>
            <w:tcW w:w="1544" w:type="dxa"/>
          </w:tcPr>
          <w:p w:rsidR="0032165C" w:rsidRDefault="0032165C" w:rsidP="00635C9D">
            <w:r>
              <w:t>12</w:t>
            </w:r>
            <w:r w:rsidR="00042D16">
              <w:t xml:space="preserve"> eventuelt</w:t>
            </w:r>
          </w:p>
        </w:tc>
        <w:tc>
          <w:tcPr>
            <w:tcW w:w="8062" w:type="dxa"/>
          </w:tcPr>
          <w:p w:rsidR="00FC13DD" w:rsidRDefault="00741C30" w:rsidP="0032165C">
            <w:r>
              <w:t xml:space="preserve">Et kursus afholdes i København 7 aftener i september oktober. Et andet holdes på </w:t>
            </w:r>
            <w:proofErr w:type="spellStart"/>
            <w:r>
              <w:t>rset</w:t>
            </w:r>
            <w:proofErr w:type="spellEnd"/>
            <w:r>
              <w:t xml:space="preserve"> på farmen</w:t>
            </w:r>
            <w:r w:rsidR="000357CF">
              <w:t xml:space="preserve"> </w:t>
            </w:r>
            <w:r w:rsidR="0032165C">
              <w:t xml:space="preserve">i den sidste </w:t>
            </w:r>
            <w:r w:rsidR="00D36218">
              <w:t xml:space="preserve">hele </w:t>
            </w:r>
            <w:r w:rsidR="0032165C">
              <w:t xml:space="preserve">uge i oktober. Prisen afhænger af tilmeldinger, da vi skal betale for læreren også. </w:t>
            </w:r>
            <w:r w:rsidR="00D36218">
              <w:t xml:space="preserve"> </w:t>
            </w:r>
            <w:r w:rsidR="0032165C">
              <w:t xml:space="preserve">Kurserne kan tages uafhængigt af hinanden. Begge steder kan man tilmelde sig uden forudgående kendskab til det portugisiske sprog.   </w:t>
            </w:r>
          </w:p>
          <w:p w:rsidR="00FC13DD" w:rsidRDefault="00FC13DD" w:rsidP="0032165C"/>
          <w:p w:rsidR="0032165C" w:rsidRDefault="00FC13DD" w:rsidP="00FC13DD">
            <w:r>
              <w:t xml:space="preserve">Der er indkøbt en bog om krybdyr og padder i Europa, den står på reolen dernede. </w:t>
            </w:r>
            <w:r w:rsidR="0032165C">
              <w:t xml:space="preserve">  </w:t>
            </w:r>
          </w:p>
          <w:p w:rsidR="00996218" w:rsidRDefault="00996218" w:rsidP="00FC13DD">
            <w:r>
              <w:t xml:space="preserve">Francisco vil gerne komme til april og fortælle om dyre- og plantelivet på farmen. </w:t>
            </w:r>
          </w:p>
          <w:p w:rsidR="00741C30" w:rsidRDefault="00741C30" w:rsidP="00FC13DD">
            <w:bookmarkStart w:id="0" w:name="_GoBack"/>
            <w:bookmarkEnd w:id="0"/>
          </w:p>
          <w:p w:rsidR="00741C30" w:rsidRDefault="00741C30" w:rsidP="00FC13DD">
            <w:proofErr w:type="spellStart"/>
            <w:r>
              <w:t>João</w:t>
            </w:r>
            <w:proofErr w:type="spellEnd"/>
            <w:r>
              <w:t xml:space="preserve"> har tilbudt kursus i vindyrkning og vinsmagning.</w:t>
            </w:r>
          </w:p>
          <w:p w:rsidR="00CB0988" w:rsidRDefault="00CB0988" w:rsidP="00FC13DD"/>
          <w:p w:rsidR="00CB0988" w:rsidRPr="00D36218" w:rsidRDefault="000357CF" w:rsidP="000357CF">
            <w:pPr>
              <w:rPr>
                <w:i/>
              </w:rPr>
            </w:pPr>
            <w:r w:rsidRPr="00AB76EE">
              <w:rPr>
                <w:i/>
              </w:rPr>
              <w:t xml:space="preserve">Næste møde afholdes søndag d.30. august 2015 hos Louise. </w:t>
            </w:r>
          </w:p>
        </w:tc>
      </w:tr>
    </w:tbl>
    <w:p w:rsidR="00A8178C" w:rsidRDefault="00A8178C"/>
    <w:p w:rsidR="008D17E2" w:rsidRPr="00DE788C" w:rsidRDefault="008D17E2">
      <w:pPr>
        <w:rPr>
          <w:b/>
        </w:rPr>
      </w:pPr>
      <w:r w:rsidRPr="00DE788C">
        <w:rPr>
          <w:b/>
        </w:rPr>
        <w:t>Stor tak til Kurt og Kim for en hyggelig mødedag</w:t>
      </w:r>
      <w:r w:rsidR="00AB76EE">
        <w:rPr>
          <w:b/>
        </w:rPr>
        <w:t xml:space="preserve">, </w:t>
      </w:r>
      <w:r w:rsidRPr="00DE788C">
        <w:rPr>
          <w:b/>
        </w:rPr>
        <w:t xml:space="preserve">super frokost, boller </w:t>
      </w:r>
      <w:proofErr w:type="gramStart"/>
      <w:r w:rsidRPr="00DE788C">
        <w:rPr>
          <w:b/>
        </w:rPr>
        <w:t>m.m..</w:t>
      </w:r>
      <w:proofErr w:type="gramEnd"/>
      <w:r w:rsidRPr="00DE788C">
        <w:rPr>
          <w:b/>
        </w:rPr>
        <w:t xml:space="preserve">    </w:t>
      </w:r>
    </w:p>
    <w:sectPr w:rsidR="008D17E2" w:rsidRPr="00DE788C" w:rsidSect="005D5EA0">
      <w:footerReference w:type="default" r:id="rId7"/>
      <w:pgSz w:w="11906" w:h="16838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E43" w:rsidRDefault="00A11E43" w:rsidP="00A65364">
      <w:pPr>
        <w:spacing w:after="0" w:line="240" w:lineRule="auto"/>
      </w:pPr>
      <w:r>
        <w:separator/>
      </w:r>
    </w:p>
  </w:endnote>
  <w:endnote w:type="continuationSeparator" w:id="0">
    <w:p w:rsidR="00A11E43" w:rsidRDefault="00A11E43" w:rsidP="00A6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113511"/>
      <w:docPartObj>
        <w:docPartGallery w:val="Page Numbers (Bottom of Page)"/>
        <w:docPartUnique/>
      </w:docPartObj>
    </w:sdtPr>
    <w:sdtEndPr/>
    <w:sdtContent>
      <w:p w:rsidR="00635C9D" w:rsidRDefault="00635C9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C30">
          <w:rPr>
            <w:noProof/>
          </w:rPr>
          <w:t>3</w:t>
        </w:r>
        <w:r>
          <w:fldChar w:fldCharType="end"/>
        </w:r>
      </w:p>
    </w:sdtContent>
  </w:sdt>
  <w:p w:rsidR="00635C9D" w:rsidRDefault="00635C9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E43" w:rsidRDefault="00A11E43" w:rsidP="00A65364">
      <w:pPr>
        <w:spacing w:after="0" w:line="240" w:lineRule="auto"/>
      </w:pPr>
      <w:r>
        <w:separator/>
      </w:r>
    </w:p>
  </w:footnote>
  <w:footnote w:type="continuationSeparator" w:id="0">
    <w:p w:rsidR="00A11E43" w:rsidRDefault="00A11E43" w:rsidP="00A6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82E20"/>
    <w:multiLevelType w:val="hybridMultilevel"/>
    <w:tmpl w:val="5B96087C"/>
    <w:lvl w:ilvl="0" w:tplc="040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A0"/>
    <w:rsid w:val="000357CF"/>
    <w:rsid w:val="00042D16"/>
    <w:rsid w:val="00075C9B"/>
    <w:rsid w:val="000D02D7"/>
    <w:rsid w:val="000D359A"/>
    <w:rsid w:val="00120BA9"/>
    <w:rsid w:val="00137995"/>
    <w:rsid w:val="00141B83"/>
    <w:rsid w:val="00151898"/>
    <w:rsid w:val="0019231C"/>
    <w:rsid w:val="001B09E6"/>
    <w:rsid w:val="001C429D"/>
    <w:rsid w:val="001E04BD"/>
    <w:rsid w:val="00214053"/>
    <w:rsid w:val="002E5595"/>
    <w:rsid w:val="0032165C"/>
    <w:rsid w:val="00371A40"/>
    <w:rsid w:val="00390FAE"/>
    <w:rsid w:val="003A3E10"/>
    <w:rsid w:val="00465CF6"/>
    <w:rsid w:val="0048495C"/>
    <w:rsid w:val="004E4D71"/>
    <w:rsid w:val="004E71DA"/>
    <w:rsid w:val="00560250"/>
    <w:rsid w:val="0059637D"/>
    <w:rsid w:val="005D2490"/>
    <w:rsid w:val="005D5EA0"/>
    <w:rsid w:val="00600E07"/>
    <w:rsid w:val="00635C9D"/>
    <w:rsid w:val="00644CDF"/>
    <w:rsid w:val="006704A4"/>
    <w:rsid w:val="00672930"/>
    <w:rsid w:val="00693043"/>
    <w:rsid w:val="006A1E4D"/>
    <w:rsid w:val="006A2503"/>
    <w:rsid w:val="006A28AF"/>
    <w:rsid w:val="006F64A5"/>
    <w:rsid w:val="007105BF"/>
    <w:rsid w:val="00741C30"/>
    <w:rsid w:val="00750EFC"/>
    <w:rsid w:val="007656CB"/>
    <w:rsid w:val="00783CE3"/>
    <w:rsid w:val="00791BEB"/>
    <w:rsid w:val="007D4F57"/>
    <w:rsid w:val="007E1C88"/>
    <w:rsid w:val="00834156"/>
    <w:rsid w:val="008D17E2"/>
    <w:rsid w:val="00996218"/>
    <w:rsid w:val="009B2923"/>
    <w:rsid w:val="009D56F4"/>
    <w:rsid w:val="00A006FB"/>
    <w:rsid w:val="00A01FCF"/>
    <w:rsid w:val="00A11E43"/>
    <w:rsid w:val="00A452E1"/>
    <w:rsid w:val="00A65364"/>
    <w:rsid w:val="00A66D49"/>
    <w:rsid w:val="00A8178C"/>
    <w:rsid w:val="00A81868"/>
    <w:rsid w:val="00A82EEB"/>
    <w:rsid w:val="00AB3DB3"/>
    <w:rsid w:val="00AB48F2"/>
    <w:rsid w:val="00AB76EE"/>
    <w:rsid w:val="00AC7DC0"/>
    <w:rsid w:val="00AE5B2E"/>
    <w:rsid w:val="00AF0947"/>
    <w:rsid w:val="00B37049"/>
    <w:rsid w:val="00B55895"/>
    <w:rsid w:val="00B56A6B"/>
    <w:rsid w:val="00B94223"/>
    <w:rsid w:val="00BA2945"/>
    <w:rsid w:val="00BC7CE0"/>
    <w:rsid w:val="00C668DA"/>
    <w:rsid w:val="00C908CD"/>
    <w:rsid w:val="00CB0988"/>
    <w:rsid w:val="00CC2A1C"/>
    <w:rsid w:val="00D36218"/>
    <w:rsid w:val="00D87503"/>
    <w:rsid w:val="00D91F7B"/>
    <w:rsid w:val="00DA1E3A"/>
    <w:rsid w:val="00DA27A1"/>
    <w:rsid w:val="00DB09AD"/>
    <w:rsid w:val="00DC0709"/>
    <w:rsid w:val="00DE1FD5"/>
    <w:rsid w:val="00DE788C"/>
    <w:rsid w:val="00E01C69"/>
    <w:rsid w:val="00E317C3"/>
    <w:rsid w:val="00EA3EF2"/>
    <w:rsid w:val="00EC7C1F"/>
    <w:rsid w:val="00F43116"/>
    <w:rsid w:val="00F75E89"/>
    <w:rsid w:val="00F85E22"/>
    <w:rsid w:val="00F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59A34-0897-4FD4-BAF2-AE19F57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8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8178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65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5364"/>
  </w:style>
  <w:style w:type="paragraph" w:styleId="Sidefod">
    <w:name w:val="footer"/>
    <w:basedOn w:val="Normal"/>
    <w:link w:val="SidefodTegn"/>
    <w:uiPriority w:val="99"/>
    <w:unhideWhenUsed/>
    <w:rsid w:val="00A65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Steensen</dc:creator>
  <cp:lastModifiedBy>K. og K.</cp:lastModifiedBy>
  <cp:revision>5</cp:revision>
  <dcterms:created xsi:type="dcterms:W3CDTF">2015-02-04T08:40:00Z</dcterms:created>
  <dcterms:modified xsi:type="dcterms:W3CDTF">2015-02-10T11:14:00Z</dcterms:modified>
</cp:coreProperties>
</file>